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77" w:rsidRDefault="00D909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7466330</wp:posOffset>
                </wp:positionH>
                <wp:positionV relativeFrom="paragraph">
                  <wp:posOffset>539750</wp:posOffset>
                </wp:positionV>
                <wp:extent cx="2545080" cy="594360"/>
                <wp:effectExtent l="11430" t="9525" r="5715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E5" w:rsidRPr="00D909E5" w:rsidRDefault="00D909E5" w:rsidP="00D909E5">
                            <w:pPr>
                              <w:spacing w:after="0"/>
                              <w:jc w:val="center"/>
                              <w:rPr>
                                <w:rFonts w:ascii="Helvetica" w:hAnsi="Helvetica" w:cs="Helvetica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D909E5" w:rsidRPr="00CF01CE" w:rsidRDefault="00CF01CE" w:rsidP="00D909E5">
                            <w:pPr>
                              <w:jc w:val="center"/>
                              <w:rPr>
                                <w:color w:val="00206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2060"/>
                                <w:sz w:val="20"/>
                                <w:szCs w:val="18"/>
                                <w:shd w:val="clear" w:color="auto" w:fill="FFFFFF"/>
                              </w:rPr>
                              <w:t>М</w:t>
                            </w:r>
                            <w:r>
                              <w:rPr>
                                <w:rFonts w:cs="Helvetica"/>
                                <w:color w:val="002060"/>
                                <w:sz w:val="20"/>
                                <w:szCs w:val="18"/>
                                <w:shd w:val="clear" w:color="auto" w:fill="FFFFFF"/>
                              </w:rPr>
                              <w:t>БДОУ «Ермаковский детский сад № 4»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87.9pt;margin-top:42.5pt;width:200.4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" strokecolor="white [3212]">
                <v:textbox>
                  <w:txbxContent>
                    <w:p w:rsidR="00D909E5" w:rsidRPr="00D909E5" w:rsidRDefault="00D909E5" w:rsidP="00D909E5">
                      <w:pPr>
                        <w:spacing w:after="0"/>
                        <w:jc w:val="center"/>
                        <w:rPr>
                          <w:rFonts w:ascii="Helvetica" w:hAnsi="Helvetica" w:cs="Helvetica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D909E5" w:rsidRPr="00CF01CE" w:rsidRDefault="00CF01CE" w:rsidP="00D909E5">
                      <w:pPr>
                        <w:jc w:val="center"/>
                        <w:rPr>
                          <w:color w:val="002060"/>
                          <w:sz w:val="20"/>
                          <w:szCs w:val="18"/>
                        </w:rPr>
                      </w:pPr>
                      <w:r>
                        <w:rPr>
                          <w:rFonts w:ascii="Helvetica" w:hAnsi="Helvetica" w:cs="Helvetica"/>
                          <w:color w:val="002060"/>
                          <w:sz w:val="20"/>
                          <w:szCs w:val="18"/>
                          <w:shd w:val="clear" w:color="auto" w:fill="FFFFFF"/>
                        </w:rPr>
                        <w:t>М</w:t>
                      </w:r>
                      <w:r>
                        <w:rPr>
                          <w:rFonts w:cs="Helvetica"/>
                          <w:color w:val="002060"/>
                          <w:sz w:val="20"/>
                          <w:szCs w:val="18"/>
                          <w:shd w:val="clear" w:color="auto" w:fill="FFFFFF"/>
                        </w:rPr>
                        <w:t>БДОУ «Ермаковский детский сад № 4»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8169275</wp:posOffset>
                </wp:positionH>
                <wp:positionV relativeFrom="paragraph">
                  <wp:posOffset>6311900</wp:posOffset>
                </wp:positionV>
                <wp:extent cx="1981200" cy="69532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D8E" w:rsidRPr="00D909E5" w:rsidRDefault="00D909E5" w:rsidP="00D909E5">
                            <w:pPr>
                              <w:pStyle w:val="a5"/>
                              <w:jc w:val="right"/>
                              <w:rPr>
                                <w:color w:val="002060"/>
                                <w:sz w:val="20"/>
                              </w:rPr>
                            </w:pPr>
                            <w:r w:rsidRPr="00D909E5">
                              <w:rPr>
                                <w:color w:val="002060"/>
                                <w:sz w:val="20"/>
                              </w:rPr>
                              <w:t>Составитель:</w:t>
                            </w:r>
                          </w:p>
                          <w:p w:rsidR="00D909E5" w:rsidRPr="00D909E5" w:rsidRDefault="00D909E5" w:rsidP="00D909E5">
                            <w:pPr>
                              <w:pStyle w:val="a5"/>
                              <w:jc w:val="right"/>
                              <w:rPr>
                                <w:color w:val="002060"/>
                                <w:sz w:val="20"/>
                              </w:rPr>
                            </w:pPr>
                            <w:r w:rsidRPr="00D909E5">
                              <w:rPr>
                                <w:color w:val="002060"/>
                                <w:sz w:val="20"/>
                              </w:rPr>
                              <w:t>Музыкальный руководитель</w:t>
                            </w:r>
                          </w:p>
                          <w:p w:rsidR="00D909E5" w:rsidRPr="00D909E5" w:rsidRDefault="00CF01CE" w:rsidP="00D909E5">
                            <w:pPr>
                              <w:pStyle w:val="a5"/>
                              <w:jc w:val="right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</w:rPr>
                              <w:t xml:space="preserve">Клюева </w:t>
                            </w:r>
                            <w:r>
                              <w:rPr>
                                <w:color w:val="002060"/>
                                <w:sz w:val="20"/>
                              </w:rPr>
                              <w:t>Е.В.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643.25pt;margin-top:497pt;width:15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" stroked="f">
                <v:textbox>
                  <w:txbxContent>
                    <w:p w:rsidR="00A13D8E" w:rsidRPr="00D909E5" w:rsidRDefault="00D909E5" w:rsidP="00D909E5">
                      <w:pPr>
                        <w:pStyle w:val="a5"/>
                        <w:jc w:val="right"/>
                        <w:rPr>
                          <w:color w:val="002060"/>
                          <w:sz w:val="20"/>
                        </w:rPr>
                      </w:pPr>
                      <w:r w:rsidRPr="00D909E5">
                        <w:rPr>
                          <w:color w:val="002060"/>
                          <w:sz w:val="20"/>
                        </w:rPr>
                        <w:t>Составитель:</w:t>
                      </w:r>
                    </w:p>
                    <w:p w:rsidR="00D909E5" w:rsidRPr="00D909E5" w:rsidRDefault="00D909E5" w:rsidP="00D909E5">
                      <w:pPr>
                        <w:pStyle w:val="a5"/>
                        <w:jc w:val="right"/>
                        <w:rPr>
                          <w:color w:val="002060"/>
                          <w:sz w:val="20"/>
                        </w:rPr>
                      </w:pPr>
                      <w:r w:rsidRPr="00D909E5">
                        <w:rPr>
                          <w:color w:val="002060"/>
                          <w:sz w:val="20"/>
                        </w:rPr>
                        <w:t>Музыкальный руководитель</w:t>
                      </w:r>
                    </w:p>
                    <w:p w:rsidR="00D909E5" w:rsidRPr="00D909E5" w:rsidRDefault="00CF01CE" w:rsidP="00D909E5">
                      <w:pPr>
                        <w:pStyle w:val="a5"/>
                        <w:jc w:val="right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  <w:sz w:val="20"/>
                        </w:rPr>
                        <w:t xml:space="preserve">Клюева </w:t>
                      </w:r>
                      <w:r>
                        <w:rPr>
                          <w:color w:val="002060"/>
                          <w:sz w:val="20"/>
                        </w:rPr>
                        <w:t>Е.В.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A13D8E">
        <w:rPr>
          <w:noProof/>
        </w:rPr>
        <w:drawing>
          <wp:inline distT="0" distB="0" distL="0" distR="0" wp14:anchorId="1BC4F271" wp14:editId="6D9591EB">
            <wp:extent cx="10525125" cy="7439054"/>
            <wp:effectExtent l="19050" t="0" r="9525" b="0"/>
            <wp:docPr id="1" name="Рисунок 1" descr="http://mbdou--teremok8.ucoz.ru/_pu/0/59593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--teremok8.ucoz.ru/_pu/0/5959311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743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577" w:rsidRDefault="00EC2577">
      <w:r>
        <w:rPr>
          <w:noProof/>
        </w:rPr>
        <w:lastRenderedPageBreak/>
        <w:drawing>
          <wp:inline distT="0" distB="0" distL="0" distR="0">
            <wp:extent cx="10525125" cy="7439054"/>
            <wp:effectExtent l="19050" t="0" r="9525" b="0"/>
            <wp:docPr id="4" name="Рисунок 4" descr="http://mbdou--teremok8.ucoz.ru/_pu/0/59933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u--teremok8.ucoz.ru/_pu/0/5993306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25" cy="743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2577" w:rsidSect="00A13D8E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8E"/>
    <w:rsid w:val="004B2BC5"/>
    <w:rsid w:val="005F3B34"/>
    <w:rsid w:val="00654578"/>
    <w:rsid w:val="00740062"/>
    <w:rsid w:val="00A13D8E"/>
    <w:rsid w:val="00CF01CE"/>
    <w:rsid w:val="00CF2B2D"/>
    <w:rsid w:val="00D86931"/>
    <w:rsid w:val="00D909E5"/>
    <w:rsid w:val="00E05377"/>
    <w:rsid w:val="00E5094D"/>
    <w:rsid w:val="00EC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3D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3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Авдеева</cp:lastModifiedBy>
  <cp:revision>3</cp:revision>
  <cp:lastPrinted>2022-11-17T10:48:00Z</cp:lastPrinted>
  <dcterms:created xsi:type="dcterms:W3CDTF">2024-10-15T11:00:00Z</dcterms:created>
  <dcterms:modified xsi:type="dcterms:W3CDTF">2025-03-10T04:05:00Z</dcterms:modified>
</cp:coreProperties>
</file>